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B16A" w14:textId="77777777" w:rsidR="00DD1165" w:rsidRDefault="00DD1165" w:rsidP="00DD1165">
      <w:pPr>
        <w:spacing w:after="0" w:line="240" w:lineRule="auto"/>
        <w:rPr>
          <w:b/>
          <w:bCs/>
          <w:sz w:val="24"/>
          <w:szCs w:val="16"/>
          <w:lang w:eastAsia="en-GB"/>
        </w:rPr>
      </w:pPr>
      <w:r>
        <w:rPr>
          <w:b/>
          <w:bCs/>
          <w:sz w:val="24"/>
          <w:szCs w:val="16"/>
          <w:lang w:eastAsia="en-GB"/>
        </w:rPr>
        <w:t>BREAGE PARISH COUNCIL</w:t>
      </w:r>
    </w:p>
    <w:p w14:paraId="1DC4E90E" w14:textId="5BC4FC69" w:rsidR="00DD1165" w:rsidRDefault="00DD1165" w:rsidP="00DD1165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Mr</w:t>
      </w:r>
      <w:r w:rsidR="00051847">
        <w:rPr>
          <w:rFonts w:cs="Calibri"/>
          <w:i/>
          <w:iCs/>
        </w:rPr>
        <w:t xml:space="preserve"> David Rutherford </w:t>
      </w:r>
      <w:r>
        <w:rPr>
          <w:rFonts w:cs="Calibri"/>
          <w:i/>
          <w:iCs/>
        </w:rPr>
        <w:t>Clerk/RFO to the Council Parish Rooms Breage HELSTON TR13 9PD Tel: 01326 574781/07767165077</w:t>
      </w:r>
    </w:p>
    <w:p w14:paraId="262D84BF" w14:textId="77777777" w:rsidR="00DD1165" w:rsidRDefault="00DD1165" w:rsidP="00DD1165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 xml:space="preserve">E-mail: </w:t>
      </w:r>
      <w:hyperlink r:id="rId8" w:history="1">
        <w:r>
          <w:rPr>
            <w:rStyle w:val="Hyperlink"/>
            <w:rFonts w:cs="Calibri"/>
            <w:i/>
            <w:iCs/>
          </w:rPr>
          <w:t>clerk@breagepc.org.uk</w:t>
        </w:r>
      </w:hyperlink>
      <w:r>
        <w:rPr>
          <w:rFonts w:cs="Calibri"/>
          <w:i/>
          <w:iCs/>
        </w:rPr>
        <w:t xml:space="preserve">                                                                           Website: </w:t>
      </w:r>
      <w:hyperlink r:id="rId9" w:history="1">
        <w:r>
          <w:rPr>
            <w:rStyle w:val="Hyperlink"/>
            <w:rFonts w:cs="Calibri"/>
            <w:i/>
            <w:iCs/>
          </w:rPr>
          <w:t>www.breagepc.org.uk</w:t>
        </w:r>
      </w:hyperlink>
      <w:r>
        <w:rPr>
          <w:rFonts w:cs="Calibri"/>
          <w:i/>
          <w:iCs/>
        </w:rPr>
        <w:t xml:space="preserve"> </w:t>
      </w:r>
    </w:p>
    <w:p w14:paraId="3B4A68E1" w14:textId="77777777" w:rsidR="00DD1165" w:rsidRDefault="00DD1165" w:rsidP="00DD1165">
      <w:pPr>
        <w:pBdr>
          <w:bottom w:val="single" w:sz="12" w:space="1" w:color="auto"/>
        </w:pBdr>
        <w:spacing w:after="0" w:line="240" w:lineRule="auto"/>
        <w:jc w:val="center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noProof/>
          <w:lang w:eastAsia="en-GB"/>
        </w:rPr>
        <w:drawing>
          <wp:inline distT="0" distB="0" distL="0" distR="0" wp14:anchorId="72F59F99" wp14:editId="53F8A9E4">
            <wp:extent cx="1009650" cy="1047750"/>
            <wp:effectExtent l="0" t="0" r="0" b="0"/>
            <wp:docPr id="122219587" name="Picture 1" descr="07-06-2013 15 29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-06-2013 15 29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6633F" w14:textId="45026D70" w:rsidR="00DD1165" w:rsidRDefault="00DD1165" w:rsidP="00DD1165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ORDINARY PARISH COUNCIL MEETING </w:t>
      </w:r>
      <w:r>
        <w:rPr>
          <w:rFonts w:ascii="Calibri" w:hAnsi="Calibri" w:cs="Calibri"/>
          <w:b/>
          <w:color w:val="000000"/>
          <w:sz w:val="20"/>
          <w:szCs w:val="20"/>
          <w:u w:val="single"/>
          <w:lang w:eastAsia="en-GB"/>
        </w:rPr>
        <w:t>TO DISCUSS AND VOTE ON PLANNING AND LAND USE MATTERS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 TO BE HELD IN THE PARISH ROOMS BREAGE ON WEDNESDAY </w:t>
      </w:r>
      <w:r w:rsidR="006E5D3B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>28 JANUARY 2026</w:t>
      </w:r>
    </w:p>
    <w:p w14:paraId="7A3A23C0" w14:textId="77777777" w:rsidR="00DD1165" w:rsidRDefault="00DD1165" w:rsidP="00DD1165">
      <w:pPr>
        <w:spacing w:after="0" w:line="240" w:lineRule="auto"/>
        <w:rPr>
          <w:rFonts w:ascii="Calibri" w:eastAsia="Times New Roman" w:hAnsi="Calibri" w:cs="Calibri"/>
          <w:b/>
          <w:color w:val="FF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To: Breage Parish Councillors:</w:t>
      </w:r>
      <w:r>
        <w:rPr>
          <w:rFonts w:ascii="Calibri" w:eastAsia="Times New Roman" w:hAnsi="Calibri" w:cs="Calibri"/>
          <w:b/>
          <w:color w:val="FF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 xml:space="preserve">You are hereby summoned to attend this meeting </w:t>
      </w:r>
    </w:p>
    <w:p w14:paraId="237A81F9" w14:textId="77777777" w:rsidR="00DD1165" w:rsidRDefault="00DD1165" w:rsidP="00DD116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To: Members of the Public: You are hereby invited to attend this meeting </w:t>
      </w:r>
    </w:p>
    <w:p w14:paraId="2DD905CD" w14:textId="77777777" w:rsidR="00DD1165" w:rsidRDefault="00DD1165" w:rsidP="00DD116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You may contact the Parish Clerk on 01326 574781/07767165077 or </w:t>
      </w:r>
      <w:r>
        <w:rPr>
          <w:rFonts w:ascii="Calibri" w:eastAsia="Times New Roman" w:hAnsi="Calibri" w:cs="Calibri"/>
          <w:sz w:val="20"/>
          <w:szCs w:val="20"/>
        </w:rPr>
        <w:t>email</w:t>
      </w:r>
      <w:r>
        <w:rPr>
          <w:rFonts w:ascii="Calibri" w:eastAsia="Times New Roman" w:hAnsi="Calibri" w:cs="Calibri"/>
          <w:color w:val="0000FF"/>
          <w:sz w:val="20"/>
          <w:szCs w:val="20"/>
        </w:rPr>
        <w:t xml:space="preserve"> </w:t>
      </w:r>
      <w:r>
        <w:rPr>
          <w:rFonts w:ascii="Calibri" w:hAnsi="Calibri" w:cs="Calibri"/>
          <w:color w:val="0000FF"/>
          <w:sz w:val="20"/>
          <w:szCs w:val="20"/>
          <w:u w:val="single"/>
        </w:rPr>
        <w:t>clerk@breagepc.org.uk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regarding Planning Applications </w:t>
      </w:r>
    </w:p>
    <w:p w14:paraId="79C042DD" w14:textId="77777777" w:rsidR="00DD1165" w:rsidRDefault="00000000" w:rsidP="00DD1165">
      <w:pPr>
        <w:shd w:val="clear" w:color="auto" w:fill="FFFFFF"/>
        <w:rPr>
          <w:rFonts w:eastAsia="Calibri"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pict w14:anchorId="14FB2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4.25pt;height:93.75pt">
            <v:imagedata r:id="rId11" o:title=""/>
            <o:lock v:ext="edit" ungrouping="t" rotation="t" cropping="t" verticies="t" grouping="t"/>
            <o:signatureline v:ext="edit" id="{776EA489-A7A4-4CD9-B6B6-0E50D500D280}" provid="{00000000-0000-0000-0000-000000000000}" o:suggestedsigner="D Rutherford" o:suggestedsigner2="Clerk and RFO to Breage Parish Council" o:suggestedsigneremail="clerk@breagepc.org.uk" showsigndate="f" issignatureline="t"/>
          </v:shape>
        </w:pict>
      </w:r>
      <w:r w:rsidR="00DD1165">
        <w:rPr>
          <w:rFonts w:cs="Calibri"/>
          <w:b/>
          <w:bCs/>
          <w:sz w:val="20"/>
          <w:szCs w:val="20"/>
        </w:rPr>
        <w:t xml:space="preserve">                              </w:t>
      </w:r>
      <w:r w:rsidR="00DD1165">
        <w:rPr>
          <w:rFonts w:ascii="Calibri" w:hAnsi="Calibri" w:cs="Calibri"/>
          <w:b/>
          <w:bCs/>
          <w:sz w:val="20"/>
          <w:szCs w:val="20"/>
        </w:rPr>
        <w:t xml:space="preserve"> AGENDA</w:t>
      </w:r>
    </w:p>
    <w:p w14:paraId="15C3E74B" w14:textId="77777777" w:rsidR="000D72DA" w:rsidRDefault="000D72DA" w:rsidP="00DD1165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FD21DBB" w14:textId="657D5F75" w:rsidR="00DD1165" w:rsidRPr="003427FD" w:rsidRDefault="00DD1165" w:rsidP="00DD1165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3427FD">
        <w:rPr>
          <w:rFonts w:ascii="Calibri" w:hAnsi="Calibri" w:cs="Calibri"/>
          <w:b/>
          <w:bCs/>
          <w:sz w:val="20"/>
          <w:szCs w:val="20"/>
        </w:rPr>
        <w:t xml:space="preserve">1.FIRE EVACUATION PROCEDURE </w:t>
      </w:r>
    </w:p>
    <w:p w14:paraId="1ACB7C1B" w14:textId="77777777" w:rsidR="00DD1165" w:rsidRPr="003427FD" w:rsidRDefault="00DD1165" w:rsidP="00DD1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>2.DECLARATION OF INTERESTS IN ACCORDANCE WITH STANDING ORDERS</w:t>
      </w:r>
    </w:p>
    <w:p w14:paraId="0B64E43D" w14:textId="77777777" w:rsidR="00DD1165" w:rsidRPr="003427FD" w:rsidRDefault="00DD1165" w:rsidP="00DD1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en-GB"/>
        </w:rPr>
      </w:pPr>
      <w:r w:rsidRPr="003427FD">
        <w:rPr>
          <w:rFonts w:ascii="Calibri" w:hAnsi="Calibri" w:cs="Calibri"/>
          <w:sz w:val="20"/>
          <w:szCs w:val="20"/>
          <w:lang w:eastAsia="en-GB"/>
        </w:rPr>
        <w:t>Each Member to ensure that their register of interests is up to date</w:t>
      </w:r>
    </w:p>
    <w:p w14:paraId="3894B620" w14:textId="77777777" w:rsidR="00DD1165" w:rsidRPr="003427FD" w:rsidRDefault="00DD1165" w:rsidP="00DD1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>3. APOLOGIES FOR ABSENCE</w:t>
      </w:r>
    </w:p>
    <w:p w14:paraId="66CFB64E" w14:textId="77777777" w:rsidR="00171E94" w:rsidRPr="003427FD" w:rsidRDefault="00171E94" w:rsidP="00DD1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en-GB"/>
        </w:rPr>
      </w:pPr>
      <w:r w:rsidRPr="003427FD">
        <w:rPr>
          <w:rFonts w:ascii="Calibri" w:hAnsi="Calibri" w:cs="Calibri"/>
          <w:sz w:val="20"/>
          <w:szCs w:val="20"/>
          <w:lang w:eastAsia="en-GB"/>
        </w:rPr>
        <w:t>a</w:t>
      </w:r>
      <w:r w:rsidR="00DD1165" w:rsidRPr="003427FD">
        <w:rPr>
          <w:rFonts w:ascii="Calibri" w:hAnsi="Calibri" w:cs="Calibri"/>
          <w:sz w:val="20"/>
          <w:szCs w:val="20"/>
          <w:lang w:eastAsia="en-GB"/>
        </w:rPr>
        <w:t>) To receive and accept apologies for absence</w:t>
      </w:r>
    </w:p>
    <w:p w14:paraId="11658F8D" w14:textId="02B3070E" w:rsidR="00DD1165" w:rsidRPr="003427FD" w:rsidRDefault="00DD1165" w:rsidP="00DD1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>4. CONFIRMATION MINUTES OF THE ORDINARY PARISH COUNCIL MEETING</w:t>
      </w:r>
      <w:r w:rsidRPr="003427FD">
        <w:rPr>
          <w:rFonts w:ascii="Calibri" w:hAnsi="Calibri" w:cs="Calibri"/>
          <w:b/>
          <w:bCs/>
          <w:color w:val="000000"/>
          <w:sz w:val="20"/>
          <w:szCs w:val="20"/>
        </w:rPr>
        <w:t xml:space="preserve"> PLANNING AND LAND USE </w:t>
      </w:r>
      <w:r w:rsidR="00F54FB9">
        <w:rPr>
          <w:rFonts w:ascii="Calibri" w:hAnsi="Calibri" w:cs="Calibri"/>
          <w:b/>
          <w:bCs/>
          <w:color w:val="000000"/>
          <w:sz w:val="20"/>
          <w:szCs w:val="20"/>
        </w:rPr>
        <w:t>29 OCTOBER 2025</w:t>
      </w:r>
    </w:p>
    <w:p w14:paraId="0040CA2D" w14:textId="77777777" w:rsidR="00DD1165" w:rsidRPr="003427FD" w:rsidRDefault="00DD1165" w:rsidP="00DD1165">
      <w:pPr>
        <w:tabs>
          <w:tab w:val="left" w:pos="757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>5. PUBLIC PARTICIPATION</w:t>
      </w: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ab/>
      </w:r>
    </w:p>
    <w:p w14:paraId="57162525" w14:textId="77777777" w:rsidR="00661B99" w:rsidRDefault="00DD1165" w:rsidP="00DD1165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427FD">
        <w:rPr>
          <w:rFonts w:ascii="Calibri" w:hAnsi="Calibri" w:cs="Calibri"/>
          <w:b/>
          <w:bCs/>
          <w:color w:val="000000"/>
          <w:sz w:val="20"/>
          <w:szCs w:val="20"/>
        </w:rPr>
        <w:t>6. PLANNING</w:t>
      </w:r>
    </w:p>
    <w:p w14:paraId="7E75C534" w14:textId="5B518C8B" w:rsidR="00016FF9" w:rsidRPr="00016FF9" w:rsidRDefault="00661B99" w:rsidP="00016FF9">
      <w:pPr>
        <w:shd w:val="clear" w:color="auto" w:fill="FFFFFF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) </w:t>
      </w:r>
      <w:r w:rsidR="00DD1165" w:rsidRPr="003427FD">
        <w:rPr>
          <w:rFonts w:ascii="Calibri" w:hAnsi="Calibri" w:cs="Calibri"/>
          <w:b/>
          <w:sz w:val="20"/>
          <w:szCs w:val="20"/>
        </w:rPr>
        <w:t xml:space="preserve"> </w:t>
      </w:r>
      <w:r w:rsidR="00016FF9" w:rsidRPr="00016FF9">
        <w:rPr>
          <w:rFonts w:ascii="Calibri" w:hAnsi="Calibri" w:cs="Calibri"/>
          <w:b/>
          <w:bCs/>
          <w:sz w:val="20"/>
          <w:szCs w:val="20"/>
        </w:rPr>
        <w:t xml:space="preserve">Application </w:t>
      </w:r>
      <w:r w:rsidR="00016FF9" w:rsidRPr="00016FF9">
        <w:rPr>
          <w:rFonts w:ascii="Calibri" w:hAnsi="Calibri" w:cs="Calibri"/>
          <w:b/>
          <w:sz w:val="20"/>
          <w:szCs w:val="20"/>
        </w:rPr>
        <w:t>PA25/09576</w:t>
      </w:r>
      <w:r w:rsidR="00016FF9">
        <w:rPr>
          <w:rFonts w:ascii="Calibri" w:hAnsi="Calibri" w:cs="Calibri"/>
          <w:b/>
          <w:sz w:val="20"/>
          <w:szCs w:val="20"/>
        </w:rPr>
        <w:t xml:space="preserve"> </w:t>
      </w:r>
      <w:r w:rsidR="00016FF9" w:rsidRPr="00016FF9">
        <w:rPr>
          <w:rFonts w:ascii="Calibri" w:hAnsi="Calibri" w:cs="Calibri"/>
          <w:sz w:val="20"/>
          <w:szCs w:val="20"/>
        </w:rPr>
        <w:t>Proposal Proposed replacement dwelling and associated landscape works with variation of</w:t>
      </w:r>
    </w:p>
    <w:p w14:paraId="794FDC12" w14:textId="77777777" w:rsidR="00016FF9" w:rsidRDefault="00016FF9" w:rsidP="00016FF9">
      <w:pPr>
        <w:shd w:val="clear" w:color="auto" w:fill="FFFFFF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016FF9">
        <w:rPr>
          <w:rFonts w:ascii="Calibri" w:hAnsi="Calibri" w:cs="Calibri"/>
          <w:sz w:val="20"/>
          <w:szCs w:val="20"/>
        </w:rPr>
        <w:t>Condition 2 of PA24/05942 dated 29.10.2024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016FF9">
        <w:rPr>
          <w:rFonts w:ascii="Calibri" w:hAnsi="Calibri" w:cs="Calibri"/>
          <w:b/>
          <w:bCs/>
          <w:sz w:val="20"/>
          <w:szCs w:val="20"/>
        </w:rPr>
        <w:t xml:space="preserve">Location </w:t>
      </w:r>
      <w:proofErr w:type="spellStart"/>
      <w:r w:rsidRPr="00016FF9">
        <w:rPr>
          <w:rFonts w:ascii="Calibri" w:hAnsi="Calibri" w:cs="Calibri"/>
          <w:bCs/>
          <w:sz w:val="20"/>
          <w:szCs w:val="20"/>
        </w:rPr>
        <w:t>Bojowan</w:t>
      </w:r>
      <w:proofErr w:type="spellEnd"/>
      <w:r w:rsidRPr="00016FF9">
        <w:rPr>
          <w:rFonts w:ascii="Calibri" w:hAnsi="Calibri" w:cs="Calibri"/>
          <w:bCs/>
          <w:sz w:val="20"/>
          <w:szCs w:val="20"/>
        </w:rPr>
        <w:t xml:space="preserve"> Chy An Dour Road Praa Sands Penzance</w:t>
      </w:r>
    </w:p>
    <w:p w14:paraId="41A4833C" w14:textId="6C5F3484" w:rsidR="00016FF9" w:rsidRPr="00A939F2" w:rsidRDefault="005256FA" w:rsidP="00A939F2">
      <w:pPr>
        <w:shd w:val="clear" w:color="auto" w:fill="FFFFFF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251F5F">
        <w:rPr>
          <w:rFonts w:ascii="Calibri" w:hAnsi="Calibri" w:cs="Calibri"/>
          <w:b/>
          <w:sz w:val="20"/>
          <w:szCs w:val="20"/>
        </w:rPr>
        <w:t xml:space="preserve">ii) </w:t>
      </w:r>
      <w:r w:rsidR="00A939F2" w:rsidRPr="00A939F2">
        <w:rPr>
          <w:rFonts w:ascii="Calibri" w:hAnsi="Calibri" w:cs="Calibri"/>
          <w:b/>
          <w:sz w:val="20"/>
          <w:szCs w:val="20"/>
        </w:rPr>
        <w:t>Application PA25/09458</w:t>
      </w:r>
      <w:r w:rsidR="00A939F2">
        <w:rPr>
          <w:rFonts w:ascii="Calibri" w:hAnsi="Calibri" w:cs="Calibri"/>
          <w:b/>
          <w:sz w:val="20"/>
          <w:szCs w:val="20"/>
        </w:rPr>
        <w:t xml:space="preserve"> </w:t>
      </w:r>
      <w:r w:rsidR="00A939F2" w:rsidRPr="00A939F2">
        <w:rPr>
          <w:rFonts w:ascii="Calibri" w:hAnsi="Calibri" w:cs="Calibri"/>
          <w:b/>
          <w:sz w:val="20"/>
          <w:szCs w:val="20"/>
        </w:rPr>
        <w:t xml:space="preserve">Proposal </w:t>
      </w:r>
      <w:r w:rsidR="00A939F2" w:rsidRPr="00A939F2">
        <w:rPr>
          <w:rFonts w:ascii="Calibri" w:hAnsi="Calibri" w:cs="Calibri"/>
          <w:bCs/>
          <w:sz w:val="20"/>
          <w:szCs w:val="20"/>
        </w:rPr>
        <w:t>Replacement dwelling and a detached garage with games room</w:t>
      </w:r>
      <w:r w:rsidR="00A939F2">
        <w:rPr>
          <w:rFonts w:ascii="Calibri" w:hAnsi="Calibri" w:cs="Calibri"/>
          <w:b/>
          <w:sz w:val="20"/>
          <w:szCs w:val="20"/>
        </w:rPr>
        <w:t xml:space="preserve"> </w:t>
      </w:r>
      <w:r w:rsidR="00A939F2" w:rsidRPr="00A939F2">
        <w:rPr>
          <w:rFonts w:ascii="Calibri" w:hAnsi="Calibri" w:cs="Calibri"/>
          <w:b/>
          <w:sz w:val="20"/>
          <w:szCs w:val="20"/>
        </w:rPr>
        <w:t xml:space="preserve">Location </w:t>
      </w:r>
      <w:proofErr w:type="spellStart"/>
      <w:r w:rsidR="00A939F2" w:rsidRPr="00A939F2">
        <w:rPr>
          <w:rFonts w:ascii="Calibri" w:hAnsi="Calibri" w:cs="Calibri"/>
          <w:bCs/>
          <w:sz w:val="20"/>
          <w:szCs w:val="20"/>
        </w:rPr>
        <w:t>Treryn</w:t>
      </w:r>
      <w:proofErr w:type="spellEnd"/>
      <w:r w:rsidR="00A939F2" w:rsidRPr="00A939F2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A939F2" w:rsidRPr="00A939F2">
        <w:rPr>
          <w:rFonts w:ascii="Calibri" w:hAnsi="Calibri" w:cs="Calibri"/>
          <w:bCs/>
          <w:sz w:val="20"/>
          <w:szCs w:val="20"/>
        </w:rPr>
        <w:t>Trewelloe</w:t>
      </w:r>
      <w:proofErr w:type="spellEnd"/>
      <w:r w:rsidR="00A939F2" w:rsidRPr="00A939F2">
        <w:rPr>
          <w:rFonts w:ascii="Calibri" w:hAnsi="Calibri" w:cs="Calibri"/>
          <w:bCs/>
          <w:sz w:val="20"/>
          <w:szCs w:val="20"/>
        </w:rPr>
        <w:t xml:space="preserve"> Road Praa Sands Penzance</w:t>
      </w:r>
    </w:p>
    <w:p w14:paraId="663F53CD" w14:textId="1CC65E21" w:rsidR="003D6A43" w:rsidRPr="003D6A43" w:rsidRDefault="00FB13ED" w:rsidP="003D6A43">
      <w:pPr>
        <w:shd w:val="clear" w:color="auto" w:fill="FFFFFF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310229">
        <w:rPr>
          <w:rFonts w:ascii="Calibri" w:hAnsi="Calibri" w:cs="Calibri"/>
          <w:b/>
          <w:sz w:val="20"/>
          <w:szCs w:val="20"/>
        </w:rPr>
        <w:t>iii)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D6A43" w:rsidRPr="003D6A43">
        <w:rPr>
          <w:rFonts w:ascii="Calibri" w:hAnsi="Calibri" w:cs="Calibri"/>
          <w:b/>
          <w:sz w:val="20"/>
          <w:szCs w:val="20"/>
        </w:rPr>
        <w:t>Application PA26/00058 Proposal</w:t>
      </w:r>
      <w:r w:rsidR="003D6A43" w:rsidRPr="003D6A43">
        <w:rPr>
          <w:rFonts w:ascii="Calibri" w:hAnsi="Calibri" w:cs="Calibri"/>
          <w:bCs/>
          <w:sz w:val="20"/>
          <w:szCs w:val="20"/>
        </w:rPr>
        <w:t xml:space="preserve"> Works to trees subject to a Tree Preservation Order, Beech Tree, reduce crown</w:t>
      </w:r>
    </w:p>
    <w:p w14:paraId="27C372B0" w14:textId="1F0DD616" w:rsidR="00016FF9" w:rsidRDefault="003D6A43" w:rsidP="003D6A43">
      <w:pPr>
        <w:shd w:val="clear" w:color="auto" w:fill="FFFFFF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3D6A43">
        <w:rPr>
          <w:rFonts w:ascii="Calibri" w:hAnsi="Calibri" w:cs="Calibri"/>
          <w:bCs/>
          <w:sz w:val="20"/>
          <w:szCs w:val="20"/>
        </w:rPr>
        <w:t>to 18m height. Sycamore tree, fell tree to ground. Beech tree, reduce crown to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3D6A43">
        <w:rPr>
          <w:rFonts w:ascii="Calibri" w:hAnsi="Calibri" w:cs="Calibri"/>
          <w:bCs/>
          <w:sz w:val="20"/>
          <w:szCs w:val="20"/>
        </w:rPr>
        <w:t>16m height. Sycamore tree, reduce height of tree to 18m height. Sycamore tree,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3D6A43">
        <w:rPr>
          <w:rFonts w:ascii="Calibri" w:hAnsi="Calibri" w:cs="Calibri"/>
          <w:bCs/>
          <w:sz w:val="20"/>
          <w:szCs w:val="20"/>
        </w:rPr>
        <w:t>reduce tree height by 4m.</w:t>
      </w:r>
      <w:r w:rsidRPr="003D6A43">
        <w:rPr>
          <w:rFonts w:ascii="Calibri" w:hAnsi="Calibri" w:cs="Calibri"/>
          <w:b/>
          <w:sz w:val="20"/>
          <w:szCs w:val="20"/>
        </w:rPr>
        <w:t xml:space="preserve"> Location</w:t>
      </w:r>
      <w:r w:rsidRPr="003D6A43">
        <w:rPr>
          <w:rFonts w:ascii="Calibri" w:hAnsi="Calibri" w:cs="Calibri"/>
          <w:bCs/>
          <w:sz w:val="20"/>
          <w:szCs w:val="20"/>
        </w:rPr>
        <w:t xml:space="preserve"> Godolphin House Godolphin Estate Godolphin Cross Helston</w:t>
      </w:r>
    </w:p>
    <w:p w14:paraId="24667735" w14:textId="65D9BE8B" w:rsidR="00F02553" w:rsidRPr="00F02553" w:rsidRDefault="00F02553" w:rsidP="00F02553">
      <w:pPr>
        <w:shd w:val="clear" w:color="auto" w:fill="FFFFFF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02553">
        <w:rPr>
          <w:rFonts w:ascii="Calibri" w:hAnsi="Calibri" w:cs="Calibri"/>
          <w:b/>
          <w:sz w:val="20"/>
          <w:szCs w:val="20"/>
        </w:rPr>
        <w:t>i</w:t>
      </w:r>
      <w:r w:rsidR="00352C2B" w:rsidRPr="00F02553">
        <w:rPr>
          <w:rFonts w:ascii="Calibri" w:hAnsi="Calibri" w:cs="Calibri"/>
          <w:b/>
          <w:sz w:val="20"/>
          <w:szCs w:val="20"/>
        </w:rPr>
        <w:t>v)</w:t>
      </w:r>
      <w:r w:rsidRPr="00F02553">
        <w:rPr>
          <w:rFonts w:ascii="Calibri" w:hAnsi="Calibri" w:cs="Calibri"/>
          <w:b/>
          <w:sz w:val="20"/>
          <w:szCs w:val="20"/>
        </w:rPr>
        <w:t xml:space="preserve"> Application PA25/09685 Proposal</w:t>
      </w:r>
      <w:r w:rsidRPr="00F02553">
        <w:rPr>
          <w:rFonts w:ascii="Calibri" w:hAnsi="Calibri" w:cs="Calibri"/>
          <w:bCs/>
          <w:sz w:val="20"/>
          <w:szCs w:val="20"/>
        </w:rPr>
        <w:t xml:space="preserve"> Erection of a Detached Garage &amp; Conversion of Integral Garage to Create</w:t>
      </w:r>
    </w:p>
    <w:p w14:paraId="5BE8BB74" w14:textId="7BF70934" w:rsidR="00352C2B" w:rsidRDefault="00F02553" w:rsidP="00F02553">
      <w:pPr>
        <w:shd w:val="clear" w:color="auto" w:fill="FFFFFF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02553">
        <w:rPr>
          <w:rFonts w:ascii="Calibri" w:hAnsi="Calibri" w:cs="Calibri"/>
          <w:bCs/>
          <w:sz w:val="20"/>
          <w:szCs w:val="20"/>
        </w:rPr>
        <w:t>Additional Accommodation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02553">
        <w:rPr>
          <w:rFonts w:ascii="Calibri" w:hAnsi="Calibri" w:cs="Calibri"/>
          <w:b/>
          <w:sz w:val="20"/>
          <w:szCs w:val="20"/>
        </w:rPr>
        <w:t xml:space="preserve">Location </w:t>
      </w:r>
      <w:r w:rsidRPr="00F02553">
        <w:rPr>
          <w:rFonts w:ascii="Calibri" w:hAnsi="Calibri" w:cs="Calibri"/>
          <w:bCs/>
          <w:sz w:val="20"/>
          <w:szCs w:val="20"/>
        </w:rPr>
        <w:t>Joycelyn Hendra Lane Ashton Helston</w:t>
      </w:r>
    </w:p>
    <w:p w14:paraId="00989FB2" w14:textId="5725CE48" w:rsidR="00D912A1" w:rsidRPr="00D912A1" w:rsidRDefault="00D912A1" w:rsidP="00D912A1">
      <w:pPr>
        <w:shd w:val="clear" w:color="auto" w:fill="FFFFFF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D912A1">
        <w:rPr>
          <w:rFonts w:ascii="Calibri" w:hAnsi="Calibri" w:cs="Calibri"/>
          <w:b/>
          <w:sz w:val="20"/>
          <w:szCs w:val="20"/>
        </w:rPr>
        <w:t>v) Application PA26/00175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912A1">
        <w:rPr>
          <w:rFonts w:ascii="Calibri" w:hAnsi="Calibri" w:cs="Calibri"/>
          <w:b/>
          <w:sz w:val="20"/>
          <w:szCs w:val="20"/>
        </w:rPr>
        <w:t>Proposa</w:t>
      </w:r>
      <w:r w:rsidRPr="00D912A1">
        <w:rPr>
          <w:rFonts w:ascii="Calibri" w:hAnsi="Calibri" w:cs="Calibri"/>
          <w:bCs/>
          <w:sz w:val="20"/>
          <w:szCs w:val="20"/>
        </w:rPr>
        <w:t xml:space="preserve">l Works to trees subject to a Tree Preservation Order, 2 x Cupressus </w:t>
      </w:r>
      <w:proofErr w:type="spellStart"/>
      <w:r w:rsidRPr="00D912A1">
        <w:rPr>
          <w:rFonts w:ascii="Calibri" w:hAnsi="Calibri" w:cs="Calibri"/>
          <w:bCs/>
          <w:sz w:val="20"/>
          <w:szCs w:val="20"/>
        </w:rPr>
        <w:t>Monocarpa</w:t>
      </w:r>
      <w:proofErr w:type="spellEnd"/>
    </w:p>
    <w:p w14:paraId="3DB4B585" w14:textId="24224579" w:rsidR="00D912A1" w:rsidRDefault="00D912A1" w:rsidP="00D912A1">
      <w:pPr>
        <w:shd w:val="clear" w:color="auto" w:fill="FFFFFF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D912A1">
        <w:rPr>
          <w:rFonts w:ascii="Calibri" w:hAnsi="Calibri" w:cs="Calibri"/>
          <w:bCs/>
          <w:sz w:val="20"/>
          <w:szCs w:val="20"/>
        </w:rPr>
        <w:t>(T1 &amp; T5) advised should be felled for safety reasons.</w:t>
      </w:r>
      <w:r w:rsidRPr="00D912A1">
        <w:rPr>
          <w:rFonts w:ascii="Calibri" w:hAnsi="Calibri" w:cs="Calibri"/>
          <w:b/>
          <w:sz w:val="20"/>
          <w:szCs w:val="20"/>
        </w:rPr>
        <w:t xml:space="preserve"> Location</w:t>
      </w:r>
      <w:r w:rsidRPr="00D912A1">
        <w:rPr>
          <w:rFonts w:ascii="Calibri" w:hAnsi="Calibri" w:cs="Calibri"/>
          <w:bCs/>
          <w:sz w:val="20"/>
          <w:szCs w:val="20"/>
        </w:rPr>
        <w:t xml:space="preserve"> Boskenna Pengersick Lane Praa Sands Penzance</w:t>
      </w:r>
    </w:p>
    <w:p w14:paraId="0E9BBF38" w14:textId="4BB80608" w:rsidR="00310229" w:rsidRPr="00310229" w:rsidRDefault="00310229" w:rsidP="00310229">
      <w:pPr>
        <w:shd w:val="clear" w:color="auto" w:fill="FFFFFF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310229">
        <w:rPr>
          <w:rFonts w:ascii="Calibri" w:hAnsi="Calibri" w:cs="Calibri"/>
          <w:b/>
          <w:sz w:val="20"/>
          <w:szCs w:val="20"/>
        </w:rPr>
        <w:t>vi) Application PA26/00224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310229">
        <w:rPr>
          <w:rFonts w:ascii="Calibri" w:hAnsi="Calibri" w:cs="Calibri"/>
          <w:bCs/>
          <w:sz w:val="20"/>
          <w:szCs w:val="20"/>
        </w:rPr>
        <w:t>Proposal Proposed extension and conversion of Garage to create a bedroom</w:t>
      </w:r>
    </w:p>
    <w:p w14:paraId="10393615" w14:textId="08037DD2" w:rsidR="00310229" w:rsidRDefault="00310229" w:rsidP="00310229">
      <w:pPr>
        <w:shd w:val="clear" w:color="auto" w:fill="FFFFFF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812D38">
        <w:rPr>
          <w:rFonts w:ascii="Calibri" w:hAnsi="Calibri" w:cs="Calibri"/>
          <w:b/>
          <w:sz w:val="20"/>
          <w:szCs w:val="20"/>
        </w:rPr>
        <w:t xml:space="preserve">Location </w:t>
      </w:r>
      <w:r w:rsidRPr="00310229">
        <w:rPr>
          <w:rFonts w:ascii="Calibri" w:hAnsi="Calibri" w:cs="Calibri"/>
          <w:bCs/>
          <w:sz w:val="20"/>
          <w:szCs w:val="20"/>
        </w:rPr>
        <w:t xml:space="preserve">Villa Comino Parc </w:t>
      </w:r>
      <w:proofErr w:type="spellStart"/>
      <w:r w:rsidRPr="00310229">
        <w:rPr>
          <w:rFonts w:ascii="Calibri" w:hAnsi="Calibri" w:cs="Calibri"/>
          <w:bCs/>
          <w:sz w:val="20"/>
          <w:szCs w:val="20"/>
        </w:rPr>
        <w:t>Morrep</w:t>
      </w:r>
      <w:proofErr w:type="spellEnd"/>
      <w:r w:rsidRPr="00310229">
        <w:rPr>
          <w:rFonts w:ascii="Calibri" w:hAnsi="Calibri" w:cs="Calibri"/>
          <w:bCs/>
          <w:sz w:val="20"/>
          <w:szCs w:val="20"/>
        </w:rPr>
        <w:t xml:space="preserve"> Praa Sands Penzance</w:t>
      </w:r>
    </w:p>
    <w:p w14:paraId="2D34E9EC" w14:textId="737D55AC" w:rsidR="000E3F9C" w:rsidRDefault="000E3F9C" w:rsidP="00F02553">
      <w:pPr>
        <w:shd w:val="clear" w:color="auto" w:fill="FFFFFF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DC0FC9">
        <w:rPr>
          <w:rFonts w:ascii="Calibri" w:hAnsi="Calibri" w:cs="Calibri"/>
          <w:b/>
          <w:sz w:val="20"/>
          <w:szCs w:val="20"/>
        </w:rPr>
        <w:t>v</w:t>
      </w:r>
      <w:r w:rsidR="00D912A1">
        <w:rPr>
          <w:rFonts w:ascii="Calibri" w:hAnsi="Calibri" w:cs="Calibri"/>
          <w:b/>
          <w:sz w:val="20"/>
          <w:szCs w:val="20"/>
        </w:rPr>
        <w:t>i</w:t>
      </w:r>
      <w:r w:rsidR="00310229">
        <w:rPr>
          <w:rFonts w:ascii="Calibri" w:hAnsi="Calibri" w:cs="Calibri"/>
          <w:b/>
          <w:sz w:val="20"/>
          <w:szCs w:val="20"/>
        </w:rPr>
        <w:t>i</w:t>
      </w:r>
      <w:r w:rsidRPr="00DC0FC9">
        <w:rPr>
          <w:rFonts w:ascii="Calibri" w:hAnsi="Calibri" w:cs="Calibri"/>
          <w:b/>
          <w:sz w:val="20"/>
          <w:szCs w:val="20"/>
        </w:rPr>
        <w:t>)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DC0FC9">
        <w:rPr>
          <w:rFonts w:ascii="Calibri" w:hAnsi="Calibri" w:cs="Calibri"/>
          <w:bCs/>
          <w:sz w:val="20"/>
          <w:szCs w:val="20"/>
        </w:rPr>
        <w:t>To review the option to consider extra conservation land in Praa Sands</w:t>
      </w:r>
    </w:p>
    <w:p w14:paraId="46801855" w14:textId="088D174C" w:rsidR="00DD1165" w:rsidRDefault="00DD1165" w:rsidP="00016FF9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427FD">
        <w:rPr>
          <w:rFonts w:ascii="Calibri" w:hAnsi="Calibri" w:cs="Calibri"/>
          <w:b/>
          <w:bCs/>
          <w:color w:val="000000"/>
          <w:sz w:val="20"/>
          <w:szCs w:val="20"/>
        </w:rPr>
        <w:t>7. APPEALS &amp; ENFORCEMENT MATTERS</w:t>
      </w:r>
    </w:p>
    <w:p w14:paraId="1FDDAD77" w14:textId="35402703" w:rsidR="00DD1165" w:rsidRPr="003427FD" w:rsidRDefault="00D31308" w:rsidP="00DD1165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9</w:t>
      </w:r>
      <w:r w:rsidR="00DD1165" w:rsidRPr="003427FD">
        <w:rPr>
          <w:rFonts w:ascii="Calibri" w:hAnsi="Calibri" w:cs="Calibri"/>
          <w:b/>
          <w:bCs/>
          <w:color w:val="000000"/>
          <w:sz w:val="20"/>
          <w:szCs w:val="20"/>
        </w:rPr>
        <w:t xml:space="preserve">. CHAIRMAN’S COMMENTS </w:t>
      </w:r>
    </w:p>
    <w:p w14:paraId="165468E7" w14:textId="06907C08" w:rsidR="00DD1165" w:rsidRPr="003427FD" w:rsidRDefault="00D31308" w:rsidP="00DD1165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10</w:t>
      </w:r>
      <w:r w:rsidR="00DD1165" w:rsidRPr="003427FD">
        <w:rPr>
          <w:rFonts w:ascii="Calibri" w:hAnsi="Calibri" w:cs="Calibri"/>
          <w:b/>
          <w:bCs/>
          <w:color w:val="000000"/>
          <w:sz w:val="20"/>
          <w:szCs w:val="20"/>
        </w:rPr>
        <w:t xml:space="preserve">. TO CONFIRM THE DATES AND TIME OF NEXT MEETINGS </w:t>
      </w:r>
    </w:p>
    <w:p w14:paraId="3F492203" w14:textId="555E8D19" w:rsidR="00DD1165" w:rsidRDefault="00B50907" w:rsidP="00DD1165">
      <w:pPr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3427FD">
        <w:rPr>
          <w:rFonts w:ascii="Calibri" w:hAnsi="Calibri" w:cs="Calibri"/>
          <w:sz w:val="20"/>
          <w:szCs w:val="20"/>
          <w:lang w:eastAsia="en-GB"/>
        </w:rPr>
        <w:t>PARISH</w:t>
      </w:r>
      <w:r w:rsidR="002120AE" w:rsidRPr="003427FD">
        <w:rPr>
          <w:rFonts w:ascii="Calibri" w:hAnsi="Calibri" w:cs="Calibri"/>
          <w:sz w:val="20"/>
          <w:szCs w:val="20"/>
          <w:lang w:eastAsia="en-GB"/>
        </w:rPr>
        <w:t xml:space="preserve"> COUNCIL</w:t>
      </w:r>
      <w:r w:rsidRPr="003427FD">
        <w:rPr>
          <w:rFonts w:ascii="Calibri" w:hAnsi="Calibri" w:cs="Calibri"/>
          <w:sz w:val="20"/>
          <w:szCs w:val="20"/>
          <w:lang w:eastAsia="en-GB"/>
        </w:rPr>
        <w:t xml:space="preserve"> MEETING TUESDAY</w:t>
      </w:r>
      <w:r w:rsidR="00B80582" w:rsidRPr="003427FD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725E97">
        <w:rPr>
          <w:rFonts w:ascii="Calibri" w:hAnsi="Calibri" w:cs="Calibri"/>
          <w:sz w:val="20"/>
          <w:szCs w:val="20"/>
          <w:lang w:eastAsia="en-GB"/>
        </w:rPr>
        <w:t>03 FEBRUARY 2026</w:t>
      </w:r>
      <w:r w:rsidR="00DD2AEE" w:rsidRPr="003427FD">
        <w:rPr>
          <w:rFonts w:ascii="Calibri" w:hAnsi="Calibri" w:cs="Calibri"/>
          <w:sz w:val="20"/>
          <w:szCs w:val="20"/>
          <w:lang w:eastAsia="en-GB"/>
        </w:rPr>
        <w:t xml:space="preserve">, </w:t>
      </w:r>
      <w:r w:rsidR="00DD1165" w:rsidRPr="003427FD">
        <w:rPr>
          <w:rFonts w:ascii="Calibri" w:hAnsi="Calibri" w:cs="Calibri"/>
          <w:color w:val="000000"/>
          <w:sz w:val="20"/>
          <w:szCs w:val="20"/>
          <w:lang w:eastAsia="en-GB"/>
        </w:rPr>
        <w:t>PLANNING AND LAND USE MATTERS</w:t>
      </w:r>
      <w:r w:rsidR="00DD1165" w:rsidRPr="003427FD">
        <w:rPr>
          <w:rFonts w:ascii="Calibri" w:hAnsi="Calibri" w:cs="Calibri"/>
          <w:b/>
          <w:bCs/>
          <w:color w:val="000000"/>
          <w:sz w:val="20"/>
          <w:szCs w:val="20"/>
          <w:lang w:eastAsia="en-GB"/>
        </w:rPr>
        <w:t xml:space="preserve"> </w:t>
      </w:r>
      <w:r w:rsidR="00DD1165" w:rsidRPr="003427FD">
        <w:rPr>
          <w:rFonts w:ascii="Calibri" w:hAnsi="Calibri" w:cs="Calibri"/>
          <w:color w:val="000000"/>
          <w:sz w:val="20"/>
          <w:szCs w:val="20"/>
          <w:lang w:eastAsia="en-GB"/>
        </w:rPr>
        <w:t xml:space="preserve">WEDNESDAY </w:t>
      </w:r>
      <w:r w:rsidR="00E70843">
        <w:rPr>
          <w:rFonts w:ascii="Calibri" w:hAnsi="Calibri" w:cs="Calibri"/>
          <w:color w:val="000000"/>
          <w:sz w:val="20"/>
          <w:szCs w:val="20"/>
          <w:lang w:eastAsia="en-GB"/>
        </w:rPr>
        <w:t>25 FEBRUARY</w:t>
      </w:r>
      <w:r w:rsidR="009F08C2">
        <w:rPr>
          <w:rFonts w:ascii="Calibri" w:hAnsi="Calibri" w:cs="Calibri"/>
          <w:color w:val="000000"/>
          <w:sz w:val="20"/>
          <w:szCs w:val="20"/>
          <w:lang w:eastAsia="en-GB"/>
        </w:rPr>
        <w:t xml:space="preserve"> </w:t>
      </w:r>
      <w:r w:rsidR="00DD1165" w:rsidRPr="003427FD">
        <w:rPr>
          <w:rFonts w:ascii="Calibri" w:hAnsi="Calibri" w:cs="Calibri"/>
          <w:color w:val="000000"/>
          <w:sz w:val="20"/>
          <w:szCs w:val="20"/>
          <w:lang w:eastAsia="en-GB"/>
        </w:rPr>
        <w:t>202</w:t>
      </w:r>
      <w:r w:rsidR="002E4E54">
        <w:rPr>
          <w:rFonts w:ascii="Calibri" w:hAnsi="Calibri" w:cs="Calibri"/>
          <w:color w:val="000000"/>
          <w:sz w:val="20"/>
          <w:szCs w:val="20"/>
          <w:lang w:eastAsia="en-GB"/>
        </w:rPr>
        <w:t>6</w:t>
      </w:r>
      <w:r w:rsidRPr="003427FD">
        <w:rPr>
          <w:rFonts w:ascii="Calibri" w:hAnsi="Calibri" w:cs="Calibri"/>
          <w:color w:val="000000"/>
          <w:sz w:val="20"/>
          <w:szCs w:val="20"/>
          <w:lang w:eastAsia="en-GB"/>
        </w:rPr>
        <w:t>.</w:t>
      </w:r>
      <w:r w:rsidR="00DD1165" w:rsidRPr="003427FD">
        <w:rPr>
          <w:rFonts w:ascii="Calibri" w:hAnsi="Calibri" w:cs="Calibri"/>
          <w:color w:val="FF0000"/>
          <w:sz w:val="20"/>
          <w:szCs w:val="20"/>
          <w:lang w:eastAsia="en-GB"/>
        </w:rPr>
        <w:t xml:space="preserve"> </w:t>
      </w:r>
      <w:r w:rsidR="00DD1165" w:rsidRPr="003427FD">
        <w:rPr>
          <w:rFonts w:ascii="Calibri" w:hAnsi="Calibri" w:cs="Calibri"/>
          <w:color w:val="000000"/>
          <w:sz w:val="20"/>
          <w:szCs w:val="20"/>
          <w:lang w:eastAsia="en-GB"/>
        </w:rPr>
        <w:t>MEETINGS, UNLESS OTHERWISE NOTED, TO BE HELD IN THE PARISH ROOMS, BREAGE AT 7.00 P.M.</w:t>
      </w:r>
    </w:p>
    <w:p w14:paraId="6FABAF3B" w14:textId="61291347" w:rsidR="00C86AC5" w:rsidRPr="00C86AC5" w:rsidRDefault="00C86AC5" w:rsidP="00C86A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11</w:t>
      </w:r>
      <w:r w:rsidRPr="00C86AC5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.</w:t>
      </w:r>
      <w:r w:rsidRPr="00C86AC5">
        <w:rPr>
          <w:b/>
          <w:bCs/>
          <w:sz w:val="20"/>
          <w:szCs w:val="20"/>
        </w:rPr>
        <w:t xml:space="preserve"> </w:t>
      </w:r>
      <w:r w:rsidRPr="00C86AC5">
        <w:rPr>
          <w:rFonts w:ascii="Calibri" w:hAnsi="Calibri" w:cs="Calibri"/>
          <w:b/>
          <w:sz w:val="20"/>
          <w:szCs w:val="20"/>
        </w:rPr>
        <w:t>EXCLUSION OF PRESS AND PUBLIC</w:t>
      </w:r>
      <w:r w:rsidRPr="00C86AC5">
        <w:t xml:space="preserve"> </w:t>
      </w:r>
      <w:r w:rsidRPr="00C86AC5">
        <w:rPr>
          <w:rFonts w:ascii="Calibri" w:hAnsi="Calibri" w:cs="Calibri"/>
          <w:color w:val="000000"/>
          <w:kern w:val="0"/>
          <w:sz w:val="20"/>
          <w:szCs w:val="20"/>
        </w:rPr>
        <w:t xml:space="preserve">To resolve to exclude the press and public due to the confidential nature of the business to be transacted, in accordance with the Public Bodies (Admission to Meetings) Act 1960. </w:t>
      </w:r>
    </w:p>
    <w:p w14:paraId="286E5E80" w14:textId="4876F1CA" w:rsidR="00C86AC5" w:rsidRPr="00C86AC5" w:rsidRDefault="00C86AC5" w:rsidP="00C86A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C86AC5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C86AC5">
        <w:rPr>
          <w:rFonts w:ascii="Calibri" w:hAnsi="Calibri" w:cs="Calibri"/>
          <w:color w:val="000000"/>
          <w:kern w:val="0"/>
          <w:sz w:val="20"/>
          <w:szCs w:val="20"/>
        </w:rPr>
        <w:t xml:space="preserve">) </w:t>
      </w:r>
      <w:r w:rsidR="00B61271">
        <w:rPr>
          <w:rFonts w:ascii="Calibri" w:hAnsi="Calibri" w:cs="Calibri"/>
          <w:color w:val="000000"/>
          <w:kern w:val="0"/>
          <w:sz w:val="20"/>
          <w:szCs w:val="20"/>
        </w:rPr>
        <w:t>Contracts</w:t>
      </w:r>
    </w:p>
    <w:p w14:paraId="7C26983F" w14:textId="77777777" w:rsidR="00C86AC5" w:rsidRPr="003427FD" w:rsidRDefault="00C86AC5" w:rsidP="00DD1165">
      <w:pPr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en-GB"/>
        </w:rPr>
      </w:pPr>
    </w:p>
    <w:p w14:paraId="4CDE2B6F" w14:textId="38C35A9E" w:rsidR="00E861EA" w:rsidRDefault="00E861EA" w:rsidP="002B49F8">
      <w:pPr>
        <w:spacing w:after="0" w:line="240" w:lineRule="auto"/>
      </w:pPr>
    </w:p>
    <w:p w14:paraId="7F1DE2A2" w14:textId="4A5705D9" w:rsidR="003852E3" w:rsidRPr="004533E2" w:rsidRDefault="003852E3" w:rsidP="00B1278A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3852E3" w:rsidRPr="004533E2" w:rsidSect="00DD116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12FE6"/>
    <w:multiLevelType w:val="hybridMultilevel"/>
    <w:tmpl w:val="AE7A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9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65"/>
    <w:rsid w:val="0000615C"/>
    <w:rsid w:val="00010635"/>
    <w:rsid w:val="00016FF9"/>
    <w:rsid w:val="00031F5B"/>
    <w:rsid w:val="00036224"/>
    <w:rsid w:val="000435A6"/>
    <w:rsid w:val="00051847"/>
    <w:rsid w:val="00057C33"/>
    <w:rsid w:val="000608A3"/>
    <w:rsid w:val="00070E13"/>
    <w:rsid w:val="00077774"/>
    <w:rsid w:val="000A119B"/>
    <w:rsid w:val="000A2E55"/>
    <w:rsid w:val="000A5195"/>
    <w:rsid w:val="000C27F9"/>
    <w:rsid w:val="000D08E9"/>
    <w:rsid w:val="000D72DA"/>
    <w:rsid w:val="000D7A07"/>
    <w:rsid w:val="000E1840"/>
    <w:rsid w:val="000E3F9C"/>
    <w:rsid w:val="000F4848"/>
    <w:rsid w:val="00102DAD"/>
    <w:rsid w:val="00111079"/>
    <w:rsid w:val="00111B2D"/>
    <w:rsid w:val="00121A71"/>
    <w:rsid w:val="00121BE2"/>
    <w:rsid w:val="001401C8"/>
    <w:rsid w:val="001450D7"/>
    <w:rsid w:val="00145768"/>
    <w:rsid w:val="0014598C"/>
    <w:rsid w:val="00146BC8"/>
    <w:rsid w:val="0015521D"/>
    <w:rsid w:val="00167D47"/>
    <w:rsid w:val="00171E94"/>
    <w:rsid w:val="00173BCE"/>
    <w:rsid w:val="001759C7"/>
    <w:rsid w:val="001800C6"/>
    <w:rsid w:val="001B696B"/>
    <w:rsid w:val="001D0F41"/>
    <w:rsid w:val="001E547D"/>
    <w:rsid w:val="001F026E"/>
    <w:rsid w:val="001F414D"/>
    <w:rsid w:val="002038CF"/>
    <w:rsid w:val="00206EAF"/>
    <w:rsid w:val="002075FE"/>
    <w:rsid w:val="002120AE"/>
    <w:rsid w:val="00212255"/>
    <w:rsid w:val="0022798C"/>
    <w:rsid w:val="00244CD6"/>
    <w:rsid w:val="002465A7"/>
    <w:rsid w:val="0024660E"/>
    <w:rsid w:val="00251F5F"/>
    <w:rsid w:val="0025643C"/>
    <w:rsid w:val="0026049C"/>
    <w:rsid w:val="0026793F"/>
    <w:rsid w:val="002A09CC"/>
    <w:rsid w:val="002A6CED"/>
    <w:rsid w:val="002B49F8"/>
    <w:rsid w:val="002D0FC3"/>
    <w:rsid w:val="002E4E54"/>
    <w:rsid w:val="002E7579"/>
    <w:rsid w:val="00300C3B"/>
    <w:rsid w:val="00300F4D"/>
    <w:rsid w:val="00310229"/>
    <w:rsid w:val="003132E0"/>
    <w:rsid w:val="003427FD"/>
    <w:rsid w:val="00347737"/>
    <w:rsid w:val="00347C2F"/>
    <w:rsid w:val="00352C2B"/>
    <w:rsid w:val="00356F6C"/>
    <w:rsid w:val="00364964"/>
    <w:rsid w:val="00384D04"/>
    <w:rsid w:val="003852E3"/>
    <w:rsid w:val="00393C1F"/>
    <w:rsid w:val="003A4DD8"/>
    <w:rsid w:val="003D291E"/>
    <w:rsid w:val="003D50A5"/>
    <w:rsid w:val="003D6A43"/>
    <w:rsid w:val="003E4FA9"/>
    <w:rsid w:val="003F2B80"/>
    <w:rsid w:val="00406354"/>
    <w:rsid w:val="00414954"/>
    <w:rsid w:val="00430AD5"/>
    <w:rsid w:val="00433D34"/>
    <w:rsid w:val="00445A67"/>
    <w:rsid w:val="00451B95"/>
    <w:rsid w:val="004533E2"/>
    <w:rsid w:val="0045341C"/>
    <w:rsid w:val="00473EDD"/>
    <w:rsid w:val="004861B9"/>
    <w:rsid w:val="0049771E"/>
    <w:rsid w:val="004A29E9"/>
    <w:rsid w:val="004A6727"/>
    <w:rsid w:val="004B0527"/>
    <w:rsid w:val="004B7EF1"/>
    <w:rsid w:val="004D290D"/>
    <w:rsid w:val="004E0376"/>
    <w:rsid w:val="004E09EB"/>
    <w:rsid w:val="004E6DFD"/>
    <w:rsid w:val="004E7577"/>
    <w:rsid w:val="004F33AA"/>
    <w:rsid w:val="004F69F8"/>
    <w:rsid w:val="00500797"/>
    <w:rsid w:val="00504E46"/>
    <w:rsid w:val="00520357"/>
    <w:rsid w:val="00523EF8"/>
    <w:rsid w:val="005256FA"/>
    <w:rsid w:val="005353FD"/>
    <w:rsid w:val="00551E1B"/>
    <w:rsid w:val="00553627"/>
    <w:rsid w:val="005754C5"/>
    <w:rsid w:val="005758CB"/>
    <w:rsid w:val="005957AD"/>
    <w:rsid w:val="005A5864"/>
    <w:rsid w:val="005B2C19"/>
    <w:rsid w:val="005B3B50"/>
    <w:rsid w:val="005D2D34"/>
    <w:rsid w:val="005E16AC"/>
    <w:rsid w:val="005E225C"/>
    <w:rsid w:val="005F381E"/>
    <w:rsid w:val="005F778F"/>
    <w:rsid w:val="006078E8"/>
    <w:rsid w:val="00610AA4"/>
    <w:rsid w:val="00617978"/>
    <w:rsid w:val="00630DBA"/>
    <w:rsid w:val="00646C65"/>
    <w:rsid w:val="00647707"/>
    <w:rsid w:val="00661B99"/>
    <w:rsid w:val="00663516"/>
    <w:rsid w:val="00665304"/>
    <w:rsid w:val="00672B56"/>
    <w:rsid w:val="00680E50"/>
    <w:rsid w:val="00694E86"/>
    <w:rsid w:val="0069710D"/>
    <w:rsid w:val="00697C5D"/>
    <w:rsid w:val="00697D65"/>
    <w:rsid w:val="006A5617"/>
    <w:rsid w:val="006A758B"/>
    <w:rsid w:val="006B0C86"/>
    <w:rsid w:val="006B1E55"/>
    <w:rsid w:val="006B233F"/>
    <w:rsid w:val="006C1A58"/>
    <w:rsid w:val="006D7263"/>
    <w:rsid w:val="006E5D3B"/>
    <w:rsid w:val="006F368F"/>
    <w:rsid w:val="0070491F"/>
    <w:rsid w:val="00710258"/>
    <w:rsid w:val="00715279"/>
    <w:rsid w:val="00725E97"/>
    <w:rsid w:val="0075238E"/>
    <w:rsid w:val="00753F70"/>
    <w:rsid w:val="00754408"/>
    <w:rsid w:val="00756F8F"/>
    <w:rsid w:val="0076585E"/>
    <w:rsid w:val="0077098E"/>
    <w:rsid w:val="00774B44"/>
    <w:rsid w:val="00780960"/>
    <w:rsid w:val="00790C53"/>
    <w:rsid w:val="007944F7"/>
    <w:rsid w:val="0079494A"/>
    <w:rsid w:val="007A7059"/>
    <w:rsid w:val="007B6BF7"/>
    <w:rsid w:val="007C0A0B"/>
    <w:rsid w:val="007C526E"/>
    <w:rsid w:val="007E100A"/>
    <w:rsid w:val="007E10CD"/>
    <w:rsid w:val="007F253F"/>
    <w:rsid w:val="008036EC"/>
    <w:rsid w:val="00812D38"/>
    <w:rsid w:val="0081542C"/>
    <w:rsid w:val="00820F88"/>
    <w:rsid w:val="008319F3"/>
    <w:rsid w:val="00833360"/>
    <w:rsid w:val="0083348B"/>
    <w:rsid w:val="00834003"/>
    <w:rsid w:val="008341D3"/>
    <w:rsid w:val="00850339"/>
    <w:rsid w:val="008624B1"/>
    <w:rsid w:val="008711BF"/>
    <w:rsid w:val="00871A71"/>
    <w:rsid w:val="0088667F"/>
    <w:rsid w:val="008920B4"/>
    <w:rsid w:val="008A2B90"/>
    <w:rsid w:val="008F7925"/>
    <w:rsid w:val="00900CDC"/>
    <w:rsid w:val="0090178C"/>
    <w:rsid w:val="00905D22"/>
    <w:rsid w:val="009061E4"/>
    <w:rsid w:val="00926B85"/>
    <w:rsid w:val="00937445"/>
    <w:rsid w:val="00942EA9"/>
    <w:rsid w:val="009460C7"/>
    <w:rsid w:val="00951EED"/>
    <w:rsid w:val="009523DD"/>
    <w:rsid w:val="00953A18"/>
    <w:rsid w:val="009628EA"/>
    <w:rsid w:val="00966CD1"/>
    <w:rsid w:val="009923F3"/>
    <w:rsid w:val="00997AA4"/>
    <w:rsid w:val="009D0A1C"/>
    <w:rsid w:val="009E2268"/>
    <w:rsid w:val="009E3779"/>
    <w:rsid w:val="009F08C2"/>
    <w:rsid w:val="009F3008"/>
    <w:rsid w:val="00A07D23"/>
    <w:rsid w:val="00A12398"/>
    <w:rsid w:val="00A12ED4"/>
    <w:rsid w:val="00A142A3"/>
    <w:rsid w:val="00A206B1"/>
    <w:rsid w:val="00A30046"/>
    <w:rsid w:val="00A363BB"/>
    <w:rsid w:val="00A404AC"/>
    <w:rsid w:val="00A43BEA"/>
    <w:rsid w:val="00A46DE4"/>
    <w:rsid w:val="00A62788"/>
    <w:rsid w:val="00A63831"/>
    <w:rsid w:val="00A70412"/>
    <w:rsid w:val="00A7413C"/>
    <w:rsid w:val="00A84809"/>
    <w:rsid w:val="00A90333"/>
    <w:rsid w:val="00A91CC5"/>
    <w:rsid w:val="00A939F2"/>
    <w:rsid w:val="00AC6F34"/>
    <w:rsid w:val="00AF3B24"/>
    <w:rsid w:val="00AF3C27"/>
    <w:rsid w:val="00B1278A"/>
    <w:rsid w:val="00B13ECF"/>
    <w:rsid w:val="00B145A1"/>
    <w:rsid w:val="00B15C37"/>
    <w:rsid w:val="00B215DF"/>
    <w:rsid w:val="00B32252"/>
    <w:rsid w:val="00B324BB"/>
    <w:rsid w:val="00B32CB9"/>
    <w:rsid w:val="00B407D2"/>
    <w:rsid w:val="00B45620"/>
    <w:rsid w:val="00B457AB"/>
    <w:rsid w:val="00B50907"/>
    <w:rsid w:val="00B6085B"/>
    <w:rsid w:val="00B61271"/>
    <w:rsid w:val="00B77CCC"/>
    <w:rsid w:val="00B80582"/>
    <w:rsid w:val="00B82413"/>
    <w:rsid w:val="00B830C5"/>
    <w:rsid w:val="00B91518"/>
    <w:rsid w:val="00BA64AD"/>
    <w:rsid w:val="00BB0ECD"/>
    <w:rsid w:val="00BB14AE"/>
    <w:rsid w:val="00BB2798"/>
    <w:rsid w:val="00BB3E24"/>
    <w:rsid w:val="00BB559B"/>
    <w:rsid w:val="00BB5A9B"/>
    <w:rsid w:val="00BC59C0"/>
    <w:rsid w:val="00BD0775"/>
    <w:rsid w:val="00BD55F9"/>
    <w:rsid w:val="00BD69A0"/>
    <w:rsid w:val="00C01CEF"/>
    <w:rsid w:val="00C103B7"/>
    <w:rsid w:val="00C1318E"/>
    <w:rsid w:val="00C153EA"/>
    <w:rsid w:val="00C15FF6"/>
    <w:rsid w:val="00C2574E"/>
    <w:rsid w:val="00C35BB3"/>
    <w:rsid w:val="00C40EC1"/>
    <w:rsid w:val="00C50A5D"/>
    <w:rsid w:val="00C50DED"/>
    <w:rsid w:val="00C512DB"/>
    <w:rsid w:val="00C51DEC"/>
    <w:rsid w:val="00C52B28"/>
    <w:rsid w:val="00C53CB0"/>
    <w:rsid w:val="00C53EE3"/>
    <w:rsid w:val="00C555B7"/>
    <w:rsid w:val="00C66E8A"/>
    <w:rsid w:val="00C73FF4"/>
    <w:rsid w:val="00C85414"/>
    <w:rsid w:val="00C86AC5"/>
    <w:rsid w:val="00C95587"/>
    <w:rsid w:val="00CB4B47"/>
    <w:rsid w:val="00CC3CCA"/>
    <w:rsid w:val="00CD2288"/>
    <w:rsid w:val="00CE5D51"/>
    <w:rsid w:val="00CF31C4"/>
    <w:rsid w:val="00D019B1"/>
    <w:rsid w:val="00D01D26"/>
    <w:rsid w:val="00D03EE0"/>
    <w:rsid w:val="00D240F3"/>
    <w:rsid w:val="00D251B7"/>
    <w:rsid w:val="00D31308"/>
    <w:rsid w:val="00D37754"/>
    <w:rsid w:val="00D84022"/>
    <w:rsid w:val="00D84240"/>
    <w:rsid w:val="00D84352"/>
    <w:rsid w:val="00D912A1"/>
    <w:rsid w:val="00DA4DCF"/>
    <w:rsid w:val="00DA6DF4"/>
    <w:rsid w:val="00DB2902"/>
    <w:rsid w:val="00DC0FC9"/>
    <w:rsid w:val="00DC36F5"/>
    <w:rsid w:val="00DD0FDC"/>
    <w:rsid w:val="00DD1165"/>
    <w:rsid w:val="00DD2AEE"/>
    <w:rsid w:val="00DD4472"/>
    <w:rsid w:val="00DE032C"/>
    <w:rsid w:val="00DE695F"/>
    <w:rsid w:val="00E01605"/>
    <w:rsid w:val="00E02BAF"/>
    <w:rsid w:val="00E034F5"/>
    <w:rsid w:val="00E0456A"/>
    <w:rsid w:val="00E10597"/>
    <w:rsid w:val="00E12A1C"/>
    <w:rsid w:val="00E25CC5"/>
    <w:rsid w:val="00E323FD"/>
    <w:rsid w:val="00E3400C"/>
    <w:rsid w:val="00E34A50"/>
    <w:rsid w:val="00E3502F"/>
    <w:rsid w:val="00E5653D"/>
    <w:rsid w:val="00E57359"/>
    <w:rsid w:val="00E701E1"/>
    <w:rsid w:val="00E70843"/>
    <w:rsid w:val="00E75FCA"/>
    <w:rsid w:val="00E861EA"/>
    <w:rsid w:val="00E9363F"/>
    <w:rsid w:val="00E96D02"/>
    <w:rsid w:val="00EA0508"/>
    <w:rsid w:val="00EA6EF9"/>
    <w:rsid w:val="00EC75B8"/>
    <w:rsid w:val="00F02553"/>
    <w:rsid w:val="00F03A92"/>
    <w:rsid w:val="00F07991"/>
    <w:rsid w:val="00F168DE"/>
    <w:rsid w:val="00F45F1B"/>
    <w:rsid w:val="00F506EA"/>
    <w:rsid w:val="00F541E9"/>
    <w:rsid w:val="00F54B68"/>
    <w:rsid w:val="00F54FB9"/>
    <w:rsid w:val="00F707F1"/>
    <w:rsid w:val="00F76A52"/>
    <w:rsid w:val="00F77A21"/>
    <w:rsid w:val="00F856C0"/>
    <w:rsid w:val="00F8740B"/>
    <w:rsid w:val="00F876F3"/>
    <w:rsid w:val="00FB13ED"/>
    <w:rsid w:val="00FB3893"/>
    <w:rsid w:val="00FB6C19"/>
    <w:rsid w:val="00FC0DEB"/>
    <w:rsid w:val="00FC774F"/>
    <w:rsid w:val="00FD6A18"/>
    <w:rsid w:val="00FE3E2F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C874"/>
  <w15:chartTrackingRefBased/>
  <w15:docId w15:val="{7D612152-CD1D-4037-A610-842ABC7C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65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11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1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1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1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1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1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1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1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1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16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16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165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1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D1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eagep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://www.breage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c8fK90NQfvD/+umg9g691gAdmWiDrRPar6rm8KYPvD8=</DigestValue>
    </Reference>
    <Reference Type="http://www.w3.org/2000/09/xmldsig#Object" URI="#idOfficeObject">
      <DigestMethod Algorithm="http://www.w3.org/2001/04/xmlenc#sha256"/>
      <DigestValue>BZ8xdkbOqhrzZXT1svDsNyDfWo7dERwtAM8qlS4cvHk=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H1D8O5oBfAcYgumVbTOA+QQ2/VKXDc7Rp41gdiOOhe0=</DigestValue>
    </Reference>
    <Reference Type="http://www.w3.org/2000/09/xmldsig#Object" URI="#idValidSigLnImg">
      <DigestMethod Algorithm="http://www.w3.org/2001/04/xmlenc#sha256"/>
      <DigestValue>MW+tVGauemAxfjqeRYxmj/Nq63OP1rr50ZQp+4o0Te0=</DigestValue>
    </Reference>
    <Reference Type="http://www.w3.org/2000/09/xmldsig#Object" URI="#idInvalidSigLnImg">
      <DigestMethod Algorithm="http://www.w3.org/2001/04/xmlenc#sha256"/>
      <DigestValue>rNSALS24HOXmf+5faUh8v1gyrgmxpPc6GKjMTUiH++0=</DigestValue>
    </Reference>
  </SignedInfo>
  <SignatureValue>nNIctt1NUhc4i2RB1DJ7qNmL19p5YfwewUVrFeR7+hFehySbsj2LySbRDrIvLvTRkGEHL3+PuHXr
YWw7B4Hy6Z3zyv296QCEAO/IK8N2ois0tGDEazB2UEhh3aiyz6DXzuWfqyAaaAyU827+BNl0v9Aw
tIjcEotWRWkbXYbU7JttI2h/KXtg2UQIASYvDllEdnpiewC2hJ1udXfCGxHX97hJvbLN1fjntKT9
XZ7NvlHI9XvhXgICTJ95MdHS7JAgZuAg24EKGv8mrCu39Hp72IzCwbGKm2L87UBwLspx+sWYwjuj
9UVPFEhvj3gbo6ZaKCusUHqLXh5P10XQaHerQQ==</SignatureValue>
  <KeyInfo>
    <X509Data>
      <X509Certificate>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ZbnxR5BU0vDcpAaafjenGs8JHbi69/fnftTz9DRVvwM=</DigestValue>
      </Reference>
      <Reference URI="/word/document.xml?ContentType=application/vnd.openxmlformats-officedocument.wordprocessingml.document.main+xml">
        <DigestMethod Algorithm="http://www.w3.org/2001/04/xmlenc#sha256"/>
        <DigestValue>v23HuU5t24M3zcVV2nKKFZRTFTzLVrIuZtRh7pPYsi4=</DigestValue>
      </Reference>
      <Reference URI="/word/fontTable.xml?ContentType=application/vnd.openxmlformats-officedocument.wordprocessingml.fontTable+xml">
        <DigestMethod Algorithm="http://www.w3.org/2001/04/xmlenc#sha256"/>
        <DigestValue>0JE/H/VVC4KVu+V82Fm8OJ++9znHLuUdJmzUjq7CADk=</DigestValue>
      </Reference>
      <Reference URI="/word/media/image1.jpeg?ContentType=image/jpeg">
        <DigestMethod Algorithm="http://www.w3.org/2001/04/xmlenc#sha256"/>
        <DigestValue>bV+8nqm+6uo2+Wt5Nz07GQmkMWMTTWBAE4DNB6e8ACo=</DigestValue>
      </Reference>
      <Reference URI="/word/media/image2.emf?ContentType=image/x-emf">
        <DigestMethod Algorithm="http://www.w3.org/2001/04/xmlenc#sha256"/>
        <DigestValue>2KhW1FVYv/4jiFgDitPSlCCcVu6FdNyJs6c14F5/mcg=</DigestValue>
      </Reference>
      <Reference URI="/word/numbering.xml?ContentType=application/vnd.openxmlformats-officedocument.wordprocessingml.numbering+xml">
        <DigestMethod Algorithm="http://www.w3.org/2001/04/xmlenc#sha256"/>
        <DigestValue>VmRx27GbaH6YjS62DydWFZfHU+tbotSVuQ71JfHFL2k=</DigestValue>
      </Reference>
      <Reference URI="/word/settings.xml?ContentType=application/vnd.openxmlformats-officedocument.wordprocessingml.settings+xml">
        <DigestMethod Algorithm="http://www.w3.org/2001/04/xmlenc#sha256"/>
        <DigestValue>CLnG4JIxPaJAVJMRSS/WoHGhdAKLeR/o3ZlB57lghJg=</DigestValue>
      </Reference>
      <Reference URI="/word/styles.xml?ContentType=application/vnd.openxmlformats-officedocument.wordprocessingml.styles+xml">
        <DigestMethod Algorithm="http://www.w3.org/2001/04/xmlenc#sha256"/>
        <DigestValue>1M/oH0H6nWdNyxgtF/ZwSbya8hUzbBk3vecCueA8pxY=</DigestValue>
      </Reference>
      <Reference URI="/word/theme/theme1.xml?ContentType=application/vnd.openxmlformats-officedocument.theme+xml">
        <DigestMethod Algorithm="http://www.w3.org/2001/04/xmlenc#sha256"/>
        <DigestValue>J2Dm6E1L82WvZXAZLb6ctXuzJlM4jQ6gQdEWslscoKI=</DigestValue>
      </Reference>
      <Reference URI="/word/webSettings.xml?ContentType=application/vnd.openxmlformats-officedocument.wordprocessingml.webSettings+xml">
        <DigestMethod Algorithm="http://www.w3.org/2001/04/xmlenc#sha256"/>
        <DigestValue>ecfZFga82E9+ccJc+9xVwQ1l7PV8LTmx+M+FfMKyWqQ=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2026-01-22T12:08:01Z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{776EA489-A7A4-4CD9-B6B6-0E50D500D280}</SetupID>
          <SignatureText>D Rutherford</SignatureText>
          <SignatureImage/>
          <SignatureComments/>
          <WindowsVersion>10.0</WindowsVersion>
          <OfficeVersion>16.0.19530/27</OfficeVersion>
          <ApplicationVersion>16.0.19530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2026-01-22T12:08:01Z</xd:SigningTime>
          <xd:SigningCertificate>
            <xd:Cert>
              <xd:CertDigest>
                <DigestMethod Algorithm="http://www.w3.org/2001/04/xmlenc#sha256"/>
                <DigestValue>EveSJUCSL9WJMi2+gG7c/qIuhZxCbLNKX9hp9XYZiuI=</DigestValue>
              </xd:CertDigest>
              <xd:IssuerSerial>
                <X509IssuerName>DC=net + DC=windows + CN=MS-Organization-Access + OU=82dbaca4-3e81-46ca-9c73-0950c1eaca97</X509IssuerName>
                <X509SerialNumber>96455089915122808027043208017456009399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8PDwAAAAAAAlAAAADAAAAAEAAABMAAAAZAAAAAAAAAAAAAAAWAEAAKEAAAAAAAAAAAAAAFkBAACiAAAAIQDwAAAAAAAAAAAAAACAPwAAAAAAAAAAAACAPwAAAAAAAAAAAAAAAAAAAAAAAAAAAAAAAAAAAAAAAAAAJQAAAAwAAAAAAACAKAAAAAwAAAABAAAAJwAAABgAAAABAAAAAAAAAPDw8AAAAAAAJQAAAAwAAAABAAAATAAAAGQAAAAAAAAAAAAAAFgBAAChAAAAAAAAAAAAAABZ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YAAAAkAAAAVAAAAAEAAABVldtBX0LbQQoAAABVAAAAAQAAAEwAAAAEAAAACQAAACYAAAAmAAAAVQAAAFAAAABYAAAAGw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</Object>
  <Object Id="idInvalidSigLnImg">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YAAAADAAAAjQAAABYAAAAlAAAADAAAAAEAAABUAAAAtAAAACcAAAADAAAAiwAAABUAAAABAAAAVZXbQV9C20EnAAAAAwAAABEAAABMAAAAAAAAAAAAAAAAAAAA//////////9wAAAASQBuAHYAYQBsAGkAZAAgAHMAaQBnAG4AYQB0AHUAcgBlAAAABAAAAAgAAAAHAAAABwAAAAMAAAADAAAACAAAAAQAAAAGAAAAAwAAAAgAAAAIAAAABwAAAAUAAAAIAAAABQAAAAcAAABLAAAAQAAAADAAAAAFAAAAIAAAAAEAAAABAAAAEAAAAAAAAAAAAAAAWQEAAKIAAAAAAAAAAAAAAFkBAACi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abc0-4d8d-4a5f-9a4c-97ac9a3fe7b0">
      <Terms xmlns="http://schemas.microsoft.com/office/infopath/2007/PartnerControls"/>
    </lcf76f155ced4ddcb4097134ff3c332f>
    <TaxCatchAll xmlns="6ef850bb-66e0-4ce8-8c0f-1727c9746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FC7FAE64F342AF0C2E357EB29D2B" ma:contentTypeVersion="13" ma:contentTypeDescription="Create a new document." ma:contentTypeScope="" ma:versionID="d31512087e6be95187f2d3800036805a">
  <xsd:schema xmlns:xsd="http://www.w3.org/2001/XMLSchema" xmlns:xs="http://www.w3.org/2001/XMLSchema" xmlns:p="http://schemas.microsoft.com/office/2006/metadata/properties" xmlns:ns2="e113abc0-4d8d-4a5f-9a4c-97ac9a3fe7b0" xmlns:ns3="6ef850bb-66e0-4ce8-8c0f-1727c9746996" targetNamespace="http://schemas.microsoft.com/office/2006/metadata/properties" ma:root="true" ma:fieldsID="1bb296452df8382367048fe1bb36a0e9" ns2:_="" ns3:_="">
    <xsd:import namespace="e113abc0-4d8d-4a5f-9a4c-97ac9a3fe7b0"/>
    <xsd:import namespace="6ef850bb-66e0-4ce8-8c0f-1727c9746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abc0-4d8d-4a5f-9a4c-97ac9a3fe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96ef42-934f-4216-9c64-9022ba0a5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50bb-66e0-4ce8-8c0f-1727c97469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173af7-81a0-4eff-a463-8df0240f0906}" ma:internalName="TaxCatchAll" ma:showField="CatchAllData" ma:web="6ef850bb-66e0-4ce8-8c0f-1727c974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DA561-362C-4803-99AF-70388A5923D1}">
  <ds:schemaRefs>
    <ds:schemaRef ds:uri="http://schemas.microsoft.com/office/2006/metadata/properties"/>
    <ds:schemaRef ds:uri="http://schemas.microsoft.com/office/infopath/2007/PartnerControls"/>
    <ds:schemaRef ds:uri="e113abc0-4d8d-4a5f-9a4c-97ac9a3fe7b0"/>
    <ds:schemaRef ds:uri="6ef850bb-66e0-4ce8-8c0f-1727c9746996"/>
  </ds:schemaRefs>
</ds:datastoreItem>
</file>

<file path=customXml/itemProps2.xml><?xml version="1.0" encoding="utf-8"?>
<ds:datastoreItem xmlns:ds="http://schemas.openxmlformats.org/officeDocument/2006/customXml" ds:itemID="{12863C81-C190-4419-A45D-72A25AC3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abc0-4d8d-4a5f-9a4c-97ac9a3fe7b0"/>
    <ds:schemaRef ds:uri="6ef850bb-66e0-4ce8-8c0f-1727c9746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CFAC2-0713-4833-87CD-708AD7B45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18</cp:revision>
  <cp:lastPrinted>2025-09-15T12:12:00Z</cp:lastPrinted>
  <dcterms:created xsi:type="dcterms:W3CDTF">2026-01-07T14:05:00Z</dcterms:created>
  <dcterms:modified xsi:type="dcterms:W3CDTF">2026-01-22T12:07:00Z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0x0101001742FC7FAE64F342AF0C2E357EB29D2B</vt:lpwstr>
  </property>
  <property fmtid="{D5CDD505-2E9C-101B-9397-08002B2CF9AE}" pid="3" name="MediaServiceImageTags">
    <vt:lpwstr/>
  </property>
</Properties>
</file>